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40" w:type="dxa"/>
        <w:tblInd w:w="-432" w:type="dxa"/>
        <w:tblLook w:val="04A0"/>
      </w:tblPr>
      <w:tblGrid>
        <w:gridCol w:w="3623"/>
        <w:gridCol w:w="3192"/>
        <w:gridCol w:w="1934"/>
        <w:gridCol w:w="1691"/>
      </w:tblGrid>
      <w:tr w:rsidR="00693618" w:rsidTr="00DB51D9">
        <w:tc>
          <w:tcPr>
            <w:tcW w:w="10440" w:type="dxa"/>
            <w:gridSpan w:val="4"/>
            <w:shd w:val="clear" w:color="auto" w:fill="92CDDC" w:themeFill="accent5" w:themeFillTint="99"/>
          </w:tcPr>
          <w:p w:rsidR="00693618" w:rsidRPr="00586D25" w:rsidRDefault="00693618" w:rsidP="00DB51D9">
            <w:pPr>
              <w:rPr>
                <w:b/>
                <w:sz w:val="32"/>
                <w:szCs w:val="32"/>
              </w:rPr>
            </w:pPr>
            <w:r w:rsidRPr="00586D25">
              <w:rPr>
                <w:b/>
                <w:sz w:val="32"/>
                <w:szCs w:val="32"/>
              </w:rPr>
              <w:t>Decision-Making Worksheet 1</w:t>
            </w:r>
          </w:p>
        </w:tc>
      </w:tr>
      <w:tr w:rsidR="00693618" w:rsidTr="00DB51D9">
        <w:tc>
          <w:tcPr>
            <w:tcW w:w="3623" w:type="dxa"/>
          </w:tcPr>
          <w:p w:rsidR="00693618" w:rsidRPr="00586D25" w:rsidRDefault="00693618" w:rsidP="00DB51D9">
            <w:pPr>
              <w:rPr>
                <w:sz w:val="28"/>
                <w:szCs w:val="28"/>
              </w:rPr>
            </w:pPr>
            <w:r w:rsidRPr="00586D25">
              <w:rPr>
                <w:sz w:val="28"/>
                <w:szCs w:val="28"/>
              </w:rPr>
              <w:t>Possible Options</w:t>
            </w:r>
          </w:p>
        </w:tc>
        <w:tc>
          <w:tcPr>
            <w:tcW w:w="3192" w:type="dxa"/>
          </w:tcPr>
          <w:p w:rsidR="00693618" w:rsidRPr="00586D25" w:rsidRDefault="00693618" w:rsidP="00DB51D9">
            <w:pPr>
              <w:rPr>
                <w:sz w:val="28"/>
                <w:szCs w:val="28"/>
              </w:rPr>
            </w:pPr>
            <w:r w:rsidRPr="00586D25">
              <w:rPr>
                <w:sz w:val="28"/>
                <w:szCs w:val="28"/>
              </w:rPr>
              <w:t xml:space="preserve">Advantages </w:t>
            </w:r>
          </w:p>
        </w:tc>
        <w:tc>
          <w:tcPr>
            <w:tcW w:w="3625" w:type="dxa"/>
            <w:gridSpan w:val="2"/>
          </w:tcPr>
          <w:p w:rsidR="00693618" w:rsidRPr="00586D25" w:rsidRDefault="00693618" w:rsidP="00DB51D9">
            <w:pPr>
              <w:rPr>
                <w:sz w:val="28"/>
                <w:szCs w:val="28"/>
              </w:rPr>
            </w:pPr>
            <w:r w:rsidRPr="00586D25">
              <w:rPr>
                <w:sz w:val="28"/>
                <w:szCs w:val="28"/>
              </w:rPr>
              <w:t>Disadvantages</w:t>
            </w:r>
          </w:p>
        </w:tc>
      </w:tr>
      <w:tr w:rsidR="00693618" w:rsidTr="00DB51D9">
        <w:tc>
          <w:tcPr>
            <w:tcW w:w="3623" w:type="dxa"/>
          </w:tcPr>
          <w:p w:rsidR="00693618" w:rsidRPr="00586D25" w:rsidRDefault="00693618" w:rsidP="00DB51D9">
            <w:pPr>
              <w:rPr>
                <w:sz w:val="24"/>
                <w:szCs w:val="24"/>
              </w:rPr>
            </w:pPr>
            <w:r w:rsidRPr="00586D25">
              <w:rPr>
                <w:sz w:val="24"/>
                <w:szCs w:val="24"/>
              </w:rPr>
              <w:t>Option 1:</w:t>
            </w:r>
          </w:p>
          <w:p w:rsidR="00693618" w:rsidRPr="00586D25" w:rsidRDefault="00693618" w:rsidP="00DB51D9">
            <w:pPr>
              <w:rPr>
                <w:sz w:val="24"/>
                <w:szCs w:val="24"/>
              </w:rPr>
            </w:pPr>
          </w:p>
          <w:p w:rsidR="00693618" w:rsidRPr="00586D25" w:rsidRDefault="00693618" w:rsidP="00DB51D9">
            <w:pPr>
              <w:rPr>
                <w:sz w:val="24"/>
                <w:szCs w:val="24"/>
              </w:rPr>
            </w:pPr>
          </w:p>
          <w:p w:rsidR="00693618" w:rsidRPr="00586D25" w:rsidRDefault="00693618" w:rsidP="00DB51D9">
            <w:pPr>
              <w:rPr>
                <w:sz w:val="24"/>
                <w:szCs w:val="24"/>
              </w:rPr>
            </w:pPr>
          </w:p>
          <w:p w:rsidR="00693618" w:rsidRPr="00586D25" w:rsidRDefault="00693618" w:rsidP="00DB51D9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93618" w:rsidRDefault="00693618" w:rsidP="00DB51D9"/>
        </w:tc>
        <w:tc>
          <w:tcPr>
            <w:tcW w:w="3625" w:type="dxa"/>
            <w:gridSpan w:val="2"/>
          </w:tcPr>
          <w:p w:rsidR="00693618" w:rsidRDefault="00693618" w:rsidP="00DB51D9"/>
        </w:tc>
      </w:tr>
      <w:tr w:rsidR="00693618" w:rsidTr="00DB51D9">
        <w:tc>
          <w:tcPr>
            <w:tcW w:w="3623" w:type="dxa"/>
          </w:tcPr>
          <w:p w:rsidR="00693618" w:rsidRPr="00586D25" w:rsidRDefault="00693618" w:rsidP="00DB51D9">
            <w:pPr>
              <w:rPr>
                <w:sz w:val="24"/>
                <w:szCs w:val="24"/>
              </w:rPr>
            </w:pPr>
            <w:r w:rsidRPr="00586D25">
              <w:rPr>
                <w:sz w:val="24"/>
                <w:szCs w:val="24"/>
              </w:rPr>
              <w:t>Option 2:</w:t>
            </w:r>
          </w:p>
          <w:p w:rsidR="00693618" w:rsidRPr="00586D25" w:rsidRDefault="00693618" w:rsidP="00DB51D9">
            <w:pPr>
              <w:rPr>
                <w:sz w:val="24"/>
                <w:szCs w:val="24"/>
              </w:rPr>
            </w:pPr>
          </w:p>
          <w:p w:rsidR="00693618" w:rsidRPr="00586D25" w:rsidRDefault="00693618" w:rsidP="00DB51D9">
            <w:pPr>
              <w:rPr>
                <w:sz w:val="24"/>
                <w:szCs w:val="24"/>
              </w:rPr>
            </w:pPr>
          </w:p>
          <w:p w:rsidR="00693618" w:rsidRPr="00586D25" w:rsidRDefault="00693618" w:rsidP="00DB51D9">
            <w:pPr>
              <w:rPr>
                <w:sz w:val="24"/>
                <w:szCs w:val="24"/>
              </w:rPr>
            </w:pPr>
          </w:p>
          <w:p w:rsidR="00693618" w:rsidRPr="00586D25" w:rsidRDefault="00693618" w:rsidP="00DB51D9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93618" w:rsidRDefault="00693618" w:rsidP="00DB51D9"/>
        </w:tc>
        <w:tc>
          <w:tcPr>
            <w:tcW w:w="3625" w:type="dxa"/>
            <w:gridSpan w:val="2"/>
          </w:tcPr>
          <w:p w:rsidR="00693618" w:rsidRDefault="00693618" w:rsidP="00DB51D9"/>
        </w:tc>
      </w:tr>
      <w:tr w:rsidR="00693618" w:rsidTr="00DB51D9">
        <w:trPr>
          <w:trHeight w:val="1448"/>
        </w:trPr>
        <w:tc>
          <w:tcPr>
            <w:tcW w:w="3623" w:type="dxa"/>
          </w:tcPr>
          <w:p w:rsidR="00693618" w:rsidRPr="00586D25" w:rsidRDefault="00693618" w:rsidP="00DB51D9">
            <w:pPr>
              <w:rPr>
                <w:sz w:val="24"/>
                <w:szCs w:val="24"/>
              </w:rPr>
            </w:pPr>
            <w:r w:rsidRPr="00586D25">
              <w:rPr>
                <w:sz w:val="24"/>
                <w:szCs w:val="24"/>
              </w:rPr>
              <w:t>Option 3:</w:t>
            </w:r>
          </w:p>
          <w:p w:rsidR="00693618" w:rsidRPr="00586D25" w:rsidRDefault="00693618" w:rsidP="00DB51D9">
            <w:pPr>
              <w:rPr>
                <w:sz w:val="24"/>
                <w:szCs w:val="24"/>
              </w:rPr>
            </w:pPr>
          </w:p>
          <w:p w:rsidR="00693618" w:rsidRPr="00586D25" w:rsidRDefault="00693618" w:rsidP="00DB51D9">
            <w:pPr>
              <w:rPr>
                <w:sz w:val="24"/>
                <w:szCs w:val="24"/>
              </w:rPr>
            </w:pPr>
          </w:p>
          <w:p w:rsidR="00693618" w:rsidRPr="00586D25" w:rsidRDefault="00693618" w:rsidP="00DB51D9">
            <w:pPr>
              <w:rPr>
                <w:sz w:val="24"/>
                <w:szCs w:val="24"/>
              </w:rPr>
            </w:pPr>
          </w:p>
          <w:p w:rsidR="00693618" w:rsidRPr="00586D25" w:rsidRDefault="00693618" w:rsidP="00DB51D9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93618" w:rsidRDefault="00693618" w:rsidP="00DB51D9"/>
        </w:tc>
        <w:tc>
          <w:tcPr>
            <w:tcW w:w="3625" w:type="dxa"/>
            <w:gridSpan w:val="2"/>
          </w:tcPr>
          <w:p w:rsidR="00693618" w:rsidRDefault="00693618" w:rsidP="00DB51D9"/>
        </w:tc>
      </w:tr>
      <w:tr w:rsidR="00693618" w:rsidTr="00DB51D9">
        <w:trPr>
          <w:trHeight w:val="300"/>
        </w:trPr>
        <w:tc>
          <w:tcPr>
            <w:tcW w:w="3623" w:type="dxa"/>
          </w:tcPr>
          <w:p w:rsidR="00693618" w:rsidRPr="00586D25" w:rsidRDefault="00693618" w:rsidP="00DB51D9">
            <w:pPr>
              <w:rPr>
                <w:sz w:val="24"/>
                <w:szCs w:val="24"/>
              </w:rPr>
            </w:pPr>
            <w:r w:rsidRPr="00586D25">
              <w:rPr>
                <w:sz w:val="24"/>
                <w:szCs w:val="24"/>
              </w:rPr>
              <w:t>Option 4:</w:t>
            </w:r>
          </w:p>
          <w:p w:rsidR="00693618" w:rsidRPr="00586D25" w:rsidRDefault="00693618" w:rsidP="00DB51D9">
            <w:pPr>
              <w:rPr>
                <w:sz w:val="24"/>
                <w:szCs w:val="24"/>
              </w:rPr>
            </w:pPr>
          </w:p>
          <w:p w:rsidR="00693618" w:rsidRPr="00586D25" w:rsidRDefault="00693618" w:rsidP="00DB51D9">
            <w:pPr>
              <w:rPr>
                <w:sz w:val="24"/>
                <w:szCs w:val="24"/>
              </w:rPr>
            </w:pPr>
          </w:p>
          <w:p w:rsidR="00693618" w:rsidRPr="00586D25" w:rsidRDefault="00693618" w:rsidP="00DB51D9">
            <w:pPr>
              <w:rPr>
                <w:sz w:val="24"/>
                <w:szCs w:val="24"/>
              </w:rPr>
            </w:pPr>
          </w:p>
          <w:p w:rsidR="00693618" w:rsidRPr="00586D25" w:rsidRDefault="00693618" w:rsidP="00DB51D9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93618" w:rsidRDefault="00693618" w:rsidP="00DB51D9"/>
        </w:tc>
        <w:tc>
          <w:tcPr>
            <w:tcW w:w="3625" w:type="dxa"/>
            <w:gridSpan w:val="2"/>
          </w:tcPr>
          <w:p w:rsidR="00693618" w:rsidRDefault="00693618" w:rsidP="00DB51D9"/>
        </w:tc>
      </w:tr>
      <w:tr w:rsidR="00693618" w:rsidTr="00DB51D9">
        <w:trPr>
          <w:trHeight w:val="366"/>
        </w:trPr>
        <w:tc>
          <w:tcPr>
            <w:tcW w:w="3623" w:type="dxa"/>
          </w:tcPr>
          <w:p w:rsidR="00693618" w:rsidRPr="00586D25" w:rsidRDefault="00693618" w:rsidP="00DB51D9">
            <w:pPr>
              <w:rPr>
                <w:sz w:val="24"/>
                <w:szCs w:val="24"/>
              </w:rPr>
            </w:pPr>
            <w:r w:rsidRPr="00586D25">
              <w:rPr>
                <w:sz w:val="24"/>
                <w:szCs w:val="24"/>
              </w:rPr>
              <w:t>Option 5:</w:t>
            </w:r>
          </w:p>
          <w:p w:rsidR="00693618" w:rsidRPr="00586D25" w:rsidRDefault="00693618" w:rsidP="00DB51D9">
            <w:pPr>
              <w:rPr>
                <w:sz w:val="24"/>
                <w:szCs w:val="24"/>
              </w:rPr>
            </w:pPr>
          </w:p>
          <w:p w:rsidR="00693618" w:rsidRPr="00586D25" w:rsidRDefault="00693618" w:rsidP="00DB51D9">
            <w:pPr>
              <w:rPr>
                <w:sz w:val="24"/>
                <w:szCs w:val="24"/>
              </w:rPr>
            </w:pPr>
          </w:p>
          <w:p w:rsidR="00693618" w:rsidRPr="00586D25" w:rsidRDefault="00693618" w:rsidP="00DB51D9">
            <w:pPr>
              <w:rPr>
                <w:sz w:val="24"/>
                <w:szCs w:val="24"/>
              </w:rPr>
            </w:pPr>
          </w:p>
          <w:p w:rsidR="00693618" w:rsidRPr="00586D25" w:rsidRDefault="00693618" w:rsidP="00DB51D9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93618" w:rsidRDefault="00693618" w:rsidP="00DB51D9"/>
        </w:tc>
        <w:tc>
          <w:tcPr>
            <w:tcW w:w="3625" w:type="dxa"/>
            <w:gridSpan w:val="2"/>
          </w:tcPr>
          <w:p w:rsidR="00693618" w:rsidRDefault="00693618" w:rsidP="00DB51D9"/>
        </w:tc>
      </w:tr>
      <w:tr w:rsidR="00693618" w:rsidTr="00DB51D9">
        <w:trPr>
          <w:trHeight w:val="1484"/>
        </w:trPr>
        <w:tc>
          <w:tcPr>
            <w:tcW w:w="3623" w:type="dxa"/>
          </w:tcPr>
          <w:p w:rsidR="00693618" w:rsidRPr="00586D25" w:rsidRDefault="00693618" w:rsidP="00DB51D9">
            <w:pPr>
              <w:rPr>
                <w:sz w:val="24"/>
                <w:szCs w:val="24"/>
              </w:rPr>
            </w:pPr>
            <w:r w:rsidRPr="00586D25">
              <w:rPr>
                <w:sz w:val="24"/>
                <w:szCs w:val="24"/>
              </w:rPr>
              <w:t>Option 6:</w:t>
            </w:r>
          </w:p>
          <w:p w:rsidR="00693618" w:rsidRPr="00586D25" w:rsidRDefault="00693618" w:rsidP="00DB51D9">
            <w:pPr>
              <w:rPr>
                <w:sz w:val="24"/>
                <w:szCs w:val="24"/>
              </w:rPr>
            </w:pPr>
          </w:p>
          <w:p w:rsidR="00693618" w:rsidRPr="00586D25" w:rsidRDefault="00693618" w:rsidP="00DB51D9">
            <w:pPr>
              <w:rPr>
                <w:sz w:val="24"/>
                <w:szCs w:val="24"/>
              </w:rPr>
            </w:pPr>
          </w:p>
          <w:p w:rsidR="00693618" w:rsidRPr="00586D25" w:rsidRDefault="00693618" w:rsidP="00DB51D9">
            <w:pPr>
              <w:rPr>
                <w:sz w:val="24"/>
                <w:szCs w:val="24"/>
              </w:rPr>
            </w:pPr>
          </w:p>
          <w:p w:rsidR="00693618" w:rsidRPr="00586D25" w:rsidRDefault="00693618" w:rsidP="00DB51D9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93618" w:rsidRDefault="00693618" w:rsidP="00DB51D9"/>
        </w:tc>
        <w:tc>
          <w:tcPr>
            <w:tcW w:w="3625" w:type="dxa"/>
            <w:gridSpan w:val="2"/>
          </w:tcPr>
          <w:p w:rsidR="00693618" w:rsidRDefault="00693618" w:rsidP="00DB51D9"/>
        </w:tc>
      </w:tr>
      <w:tr w:rsidR="00693618" w:rsidTr="00DB51D9">
        <w:trPr>
          <w:trHeight w:val="449"/>
        </w:trPr>
        <w:tc>
          <w:tcPr>
            <w:tcW w:w="6815" w:type="dxa"/>
            <w:gridSpan w:val="2"/>
            <w:shd w:val="clear" w:color="auto" w:fill="FFFF99"/>
          </w:tcPr>
          <w:p w:rsidR="00693618" w:rsidRPr="00586D25" w:rsidRDefault="00693618" w:rsidP="00DB51D9">
            <w:pPr>
              <w:rPr>
                <w:sz w:val="28"/>
                <w:szCs w:val="28"/>
              </w:rPr>
            </w:pPr>
            <w:r w:rsidRPr="00586D25">
              <w:rPr>
                <w:sz w:val="28"/>
                <w:szCs w:val="28"/>
              </w:rPr>
              <w:t>Themes</w:t>
            </w:r>
          </w:p>
        </w:tc>
        <w:tc>
          <w:tcPr>
            <w:tcW w:w="1934" w:type="dxa"/>
            <w:shd w:val="clear" w:color="auto" w:fill="FFFF99"/>
          </w:tcPr>
          <w:p w:rsidR="00693618" w:rsidRPr="00586D25" w:rsidRDefault="00693618" w:rsidP="00DB51D9">
            <w:pPr>
              <w:rPr>
                <w:sz w:val="28"/>
                <w:szCs w:val="28"/>
              </w:rPr>
            </w:pPr>
            <w:r w:rsidRPr="00586D25">
              <w:rPr>
                <w:sz w:val="28"/>
                <w:szCs w:val="28"/>
              </w:rPr>
              <w:t xml:space="preserve">Order of importance </w:t>
            </w:r>
          </w:p>
        </w:tc>
        <w:tc>
          <w:tcPr>
            <w:tcW w:w="1691" w:type="dxa"/>
            <w:shd w:val="clear" w:color="auto" w:fill="FFFF99"/>
          </w:tcPr>
          <w:p w:rsidR="00693618" w:rsidRPr="00586D25" w:rsidRDefault="00693618" w:rsidP="00DB51D9">
            <w:pPr>
              <w:rPr>
                <w:sz w:val="28"/>
                <w:szCs w:val="28"/>
              </w:rPr>
            </w:pPr>
            <w:r w:rsidRPr="00586D25">
              <w:rPr>
                <w:sz w:val="28"/>
                <w:szCs w:val="28"/>
              </w:rPr>
              <w:t>Best options</w:t>
            </w:r>
          </w:p>
        </w:tc>
      </w:tr>
      <w:tr w:rsidR="00693618" w:rsidTr="00DB51D9">
        <w:tc>
          <w:tcPr>
            <w:tcW w:w="6815" w:type="dxa"/>
            <w:gridSpan w:val="2"/>
          </w:tcPr>
          <w:p w:rsidR="00693618" w:rsidRDefault="00693618" w:rsidP="00DB51D9"/>
          <w:p w:rsidR="00693618" w:rsidRDefault="00693618" w:rsidP="00DB51D9"/>
        </w:tc>
        <w:tc>
          <w:tcPr>
            <w:tcW w:w="1934" w:type="dxa"/>
          </w:tcPr>
          <w:p w:rsidR="00693618" w:rsidRDefault="00693618" w:rsidP="00DB51D9"/>
        </w:tc>
        <w:tc>
          <w:tcPr>
            <w:tcW w:w="1691" w:type="dxa"/>
          </w:tcPr>
          <w:p w:rsidR="00693618" w:rsidRDefault="00693618" w:rsidP="00DB51D9"/>
        </w:tc>
      </w:tr>
      <w:tr w:rsidR="00693618" w:rsidTr="00DB51D9">
        <w:tc>
          <w:tcPr>
            <w:tcW w:w="6815" w:type="dxa"/>
            <w:gridSpan w:val="2"/>
          </w:tcPr>
          <w:p w:rsidR="00693618" w:rsidRDefault="00693618" w:rsidP="00DB51D9"/>
          <w:p w:rsidR="00693618" w:rsidRDefault="00693618" w:rsidP="00DB51D9"/>
        </w:tc>
        <w:tc>
          <w:tcPr>
            <w:tcW w:w="1934" w:type="dxa"/>
          </w:tcPr>
          <w:p w:rsidR="00693618" w:rsidRDefault="00693618" w:rsidP="00DB51D9"/>
        </w:tc>
        <w:tc>
          <w:tcPr>
            <w:tcW w:w="1691" w:type="dxa"/>
          </w:tcPr>
          <w:p w:rsidR="00693618" w:rsidRDefault="00693618" w:rsidP="00DB51D9"/>
        </w:tc>
      </w:tr>
      <w:tr w:rsidR="00693618" w:rsidTr="00DB51D9">
        <w:tc>
          <w:tcPr>
            <w:tcW w:w="6815" w:type="dxa"/>
            <w:gridSpan w:val="2"/>
          </w:tcPr>
          <w:p w:rsidR="00693618" w:rsidRDefault="00693618" w:rsidP="00DB51D9"/>
          <w:p w:rsidR="00693618" w:rsidRDefault="00693618" w:rsidP="00DB51D9"/>
        </w:tc>
        <w:tc>
          <w:tcPr>
            <w:tcW w:w="1934" w:type="dxa"/>
          </w:tcPr>
          <w:p w:rsidR="00693618" w:rsidRDefault="00693618" w:rsidP="00DB51D9"/>
        </w:tc>
        <w:tc>
          <w:tcPr>
            <w:tcW w:w="1691" w:type="dxa"/>
          </w:tcPr>
          <w:p w:rsidR="00693618" w:rsidRDefault="00693618" w:rsidP="00DB51D9"/>
        </w:tc>
      </w:tr>
    </w:tbl>
    <w:p w:rsidR="00693618" w:rsidRDefault="00693618" w:rsidP="00693618"/>
    <w:p w:rsidR="00693618" w:rsidRDefault="00693618" w:rsidP="00693618">
      <w:r>
        <w:br w:type="page"/>
      </w:r>
    </w:p>
    <w:tbl>
      <w:tblPr>
        <w:tblStyle w:val="TableGrid"/>
        <w:tblW w:w="10620" w:type="dxa"/>
        <w:tblInd w:w="-432" w:type="dxa"/>
        <w:tblLayout w:type="fixed"/>
        <w:tblLook w:val="04A0"/>
      </w:tblPr>
      <w:tblGrid>
        <w:gridCol w:w="1170"/>
        <w:gridCol w:w="1163"/>
        <w:gridCol w:w="1447"/>
        <w:gridCol w:w="2790"/>
        <w:gridCol w:w="1800"/>
        <w:gridCol w:w="2250"/>
      </w:tblGrid>
      <w:tr w:rsidR="00693618" w:rsidTr="00C409B9">
        <w:tc>
          <w:tcPr>
            <w:tcW w:w="10620" w:type="dxa"/>
            <w:gridSpan w:val="6"/>
            <w:shd w:val="clear" w:color="auto" w:fill="B2A1C7" w:themeFill="accent4" w:themeFillTint="99"/>
          </w:tcPr>
          <w:p w:rsidR="00693618" w:rsidRPr="004C156A" w:rsidRDefault="00693618" w:rsidP="00DB51D9">
            <w:pPr>
              <w:rPr>
                <w:sz w:val="32"/>
                <w:szCs w:val="32"/>
              </w:rPr>
            </w:pPr>
            <w:r w:rsidRPr="004C156A">
              <w:rPr>
                <w:sz w:val="32"/>
                <w:szCs w:val="32"/>
              </w:rPr>
              <w:lastRenderedPageBreak/>
              <w:t>Decision-Making Worksheet 2</w:t>
            </w:r>
          </w:p>
        </w:tc>
      </w:tr>
      <w:tr w:rsidR="00C409B9" w:rsidTr="00C409B9">
        <w:trPr>
          <w:trHeight w:val="1115"/>
        </w:trPr>
        <w:tc>
          <w:tcPr>
            <w:tcW w:w="1170" w:type="dxa"/>
          </w:tcPr>
          <w:p w:rsidR="00C409B9" w:rsidRDefault="00C409B9" w:rsidP="00C40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Best </w:t>
            </w:r>
            <w:r w:rsidRPr="004C156A">
              <w:rPr>
                <w:sz w:val="28"/>
                <w:szCs w:val="28"/>
              </w:rPr>
              <w:t>Options</w:t>
            </w:r>
          </w:p>
          <w:p w:rsidR="00C409B9" w:rsidRPr="004C156A" w:rsidRDefault="00C409B9" w:rsidP="00C40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(prev.) </w:t>
            </w:r>
          </w:p>
        </w:tc>
        <w:tc>
          <w:tcPr>
            <w:tcW w:w="2610" w:type="dxa"/>
            <w:gridSpan w:val="2"/>
          </w:tcPr>
          <w:p w:rsidR="00C409B9" w:rsidRPr="004C156A" w:rsidRDefault="00C409B9" w:rsidP="00DB51D9">
            <w:pPr>
              <w:rPr>
                <w:sz w:val="28"/>
                <w:szCs w:val="28"/>
              </w:rPr>
            </w:pPr>
            <w:r w:rsidRPr="004C156A">
              <w:rPr>
                <w:sz w:val="28"/>
                <w:szCs w:val="28"/>
              </w:rPr>
              <w:t>Aids/Supports</w:t>
            </w:r>
          </w:p>
        </w:tc>
        <w:tc>
          <w:tcPr>
            <w:tcW w:w="2790" w:type="dxa"/>
          </w:tcPr>
          <w:p w:rsidR="00C409B9" w:rsidRPr="004C156A" w:rsidRDefault="00C409B9" w:rsidP="00DB51D9">
            <w:pPr>
              <w:rPr>
                <w:sz w:val="28"/>
                <w:szCs w:val="28"/>
              </w:rPr>
            </w:pPr>
            <w:r w:rsidRPr="004C156A">
              <w:rPr>
                <w:sz w:val="28"/>
                <w:szCs w:val="28"/>
              </w:rPr>
              <w:t>Hindrances/Obstacles</w:t>
            </w:r>
          </w:p>
        </w:tc>
        <w:tc>
          <w:tcPr>
            <w:tcW w:w="1800" w:type="dxa"/>
          </w:tcPr>
          <w:p w:rsidR="00C409B9" w:rsidRPr="004C156A" w:rsidRDefault="00C409B9" w:rsidP="00DB5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Solutions for obstacles </w:t>
            </w:r>
          </w:p>
        </w:tc>
        <w:tc>
          <w:tcPr>
            <w:tcW w:w="2250" w:type="dxa"/>
          </w:tcPr>
          <w:p w:rsidR="00C409B9" w:rsidRPr="004C156A" w:rsidRDefault="00C409B9" w:rsidP="00DB5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do you need in order to deal with obstacles?</w:t>
            </w:r>
          </w:p>
        </w:tc>
      </w:tr>
      <w:tr w:rsidR="00C409B9" w:rsidTr="00C409B9">
        <w:trPr>
          <w:trHeight w:val="3257"/>
        </w:trPr>
        <w:tc>
          <w:tcPr>
            <w:tcW w:w="1170" w:type="dxa"/>
          </w:tcPr>
          <w:p w:rsidR="00C409B9" w:rsidRPr="00586D25" w:rsidRDefault="00C409B9" w:rsidP="00DB5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 #:</w:t>
            </w:r>
          </w:p>
          <w:p w:rsidR="00C409B9" w:rsidRPr="00586D25" w:rsidRDefault="00C409B9" w:rsidP="00DB51D9">
            <w:pPr>
              <w:rPr>
                <w:sz w:val="24"/>
                <w:szCs w:val="24"/>
              </w:rPr>
            </w:pPr>
          </w:p>
          <w:p w:rsidR="00C409B9" w:rsidRPr="00586D25" w:rsidRDefault="00C409B9" w:rsidP="00DB51D9">
            <w:pPr>
              <w:rPr>
                <w:sz w:val="24"/>
                <w:szCs w:val="24"/>
              </w:rPr>
            </w:pPr>
          </w:p>
          <w:p w:rsidR="00C409B9" w:rsidRPr="00586D25" w:rsidRDefault="00C409B9" w:rsidP="00DB51D9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:rsidR="00C409B9" w:rsidRDefault="00C409B9" w:rsidP="00DB51D9">
            <w:r>
              <w:t>1)</w:t>
            </w:r>
          </w:p>
        </w:tc>
        <w:tc>
          <w:tcPr>
            <w:tcW w:w="2790" w:type="dxa"/>
          </w:tcPr>
          <w:p w:rsidR="00C409B9" w:rsidRDefault="00C409B9" w:rsidP="00DB51D9">
            <w:r>
              <w:t>1)</w:t>
            </w:r>
          </w:p>
        </w:tc>
        <w:tc>
          <w:tcPr>
            <w:tcW w:w="1800" w:type="dxa"/>
          </w:tcPr>
          <w:p w:rsidR="00C409B9" w:rsidRDefault="00C409B9" w:rsidP="00C409B9">
            <w:r>
              <w:t>1)</w:t>
            </w:r>
          </w:p>
        </w:tc>
        <w:tc>
          <w:tcPr>
            <w:tcW w:w="2250" w:type="dxa"/>
          </w:tcPr>
          <w:p w:rsidR="00C409B9" w:rsidRDefault="00C409B9" w:rsidP="00DB51D9">
            <w:r>
              <w:t>1)</w:t>
            </w:r>
          </w:p>
        </w:tc>
      </w:tr>
      <w:tr w:rsidR="00C409B9" w:rsidTr="00C409B9">
        <w:trPr>
          <w:trHeight w:val="2492"/>
        </w:trPr>
        <w:tc>
          <w:tcPr>
            <w:tcW w:w="1170" w:type="dxa"/>
          </w:tcPr>
          <w:p w:rsidR="00C409B9" w:rsidRPr="00586D25" w:rsidRDefault="00C409B9" w:rsidP="00DB5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 #:</w:t>
            </w:r>
          </w:p>
          <w:p w:rsidR="00C409B9" w:rsidRPr="00586D25" w:rsidRDefault="00C409B9" w:rsidP="00DB51D9">
            <w:pPr>
              <w:rPr>
                <w:sz w:val="24"/>
                <w:szCs w:val="24"/>
              </w:rPr>
            </w:pPr>
          </w:p>
          <w:p w:rsidR="00C409B9" w:rsidRPr="00586D25" w:rsidRDefault="00C409B9" w:rsidP="00DB51D9">
            <w:pPr>
              <w:rPr>
                <w:sz w:val="24"/>
                <w:szCs w:val="24"/>
              </w:rPr>
            </w:pPr>
          </w:p>
          <w:p w:rsidR="00C409B9" w:rsidRPr="00586D25" w:rsidRDefault="00C409B9" w:rsidP="00DB51D9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:rsidR="00C409B9" w:rsidRDefault="00C409B9" w:rsidP="00DB51D9"/>
        </w:tc>
        <w:tc>
          <w:tcPr>
            <w:tcW w:w="2790" w:type="dxa"/>
          </w:tcPr>
          <w:p w:rsidR="00C409B9" w:rsidRDefault="00C409B9" w:rsidP="00DB51D9"/>
        </w:tc>
        <w:tc>
          <w:tcPr>
            <w:tcW w:w="1800" w:type="dxa"/>
          </w:tcPr>
          <w:p w:rsidR="00C409B9" w:rsidRDefault="00C409B9" w:rsidP="00DB51D9"/>
        </w:tc>
        <w:tc>
          <w:tcPr>
            <w:tcW w:w="2250" w:type="dxa"/>
          </w:tcPr>
          <w:p w:rsidR="00C409B9" w:rsidRDefault="00C409B9" w:rsidP="00DB51D9"/>
          <w:p w:rsidR="00C409B9" w:rsidRDefault="00C409B9" w:rsidP="00DB51D9"/>
          <w:p w:rsidR="00C409B9" w:rsidRDefault="00C409B9" w:rsidP="00DB51D9"/>
          <w:p w:rsidR="00C409B9" w:rsidRDefault="00C409B9" w:rsidP="00DB51D9"/>
          <w:p w:rsidR="00C409B9" w:rsidRDefault="00C409B9" w:rsidP="00DB51D9"/>
        </w:tc>
      </w:tr>
      <w:tr w:rsidR="00C409B9" w:rsidTr="00C409B9">
        <w:trPr>
          <w:trHeight w:val="2636"/>
        </w:trPr>
        <w:tc>
          <w:tcPr>
            <w:tcW w:w="1170" w:type="dxa"/>
          </w:tcPr>
          <w:p w:rsidR="00C409B9" w:rsidRPr="00586D25" w:rsidRDefault="00C409B9" w:rsidP="00DB5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 #:</w:t>
            </w:r>
          </w:p>
          <w:p w:rsidR="00C409B9" w:rsidRPr="00586D25" w:rsidRDefault="00C409B9" w:rsidP="00DB51D9">
            <w:pPr>
              <w:rPr>
                <w:sz w:val="24"/>
                <w:szCs w:val="24"/>
              </w:rPr>
            </w:pPr>
          </w:p>
          <w:p w:rsidR="00C409B9" w:rsidRPr="00586D25" w:rsidRDefault="00C409B9" w:rsidP="00DB51D9">
            <w:pPr>
              <w:rPr>
                <w:sz w:val="24"/>
                <w:szCs w:val="24"/>
              </w:rPr>
            </w:pPr>
          </w:p>
          <w:p w:rsidR="00C409B9" w:rsidRPr="00586D25" w:rsidRDefault="00C409B9" w:rsidP="00DB51D9">
            <w:pPr>
              <w:rPr>
                <w:sz w:val="24"/>
                <w:szCs w:val="24"/>
              </w:rPr>
            </w:pPr>
          </w:p>
          <w:p w:rsidR="00C409B9" w:rsidRPr="00586D25" w:rsidRDefault="00C409B9" w:rsidP="00DB51D9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:rsidR="00C409B9" w:rsidRDefault="00C409B9" w:rsidP="00DB51D9"/>
        </w:tc>
        <w:tc>
          <w:tcPr>
            <w:tcW w:w="2790" w:type="dxa"/>
          </w:tcPr>
          <w:p w:rsidR="00C409B9" w:rsidRDefault="00C409B9" w:rsidP="00DB51D9"/>
        </w:tc>
        <w:tc>
          <w:tcPr>
            <w:tcW w:w="1800" w:type="dxa"/>
          </w:tcPr>
          <w:p w:rsidR="00C409B9" w:rsidRDefault="00C409B9" w:rsidP="00DB51D9"/>
        </w:tc>
        <w:tc>
          <w:tcPr>
            <w:tcW w:w="2250" w:type="dxa"/>
          </w:tcPr>
          <w:p w:rsidR="00C409B9" w:rsidRDefault="00C409B9" w:rsidP="00DB51D9"/>
          <w:p w:rsidR="00C409B9" w:rsidRDefault="00C409B9" w:rsidP="00DB51D9"/>
          <w:p w:rsidR="00C409B9" w:rsidRDefault="00C409B9" w:rsidP="00DB51D9"/>
          <w:p w:rsidR="00C409B9" w:rsidRDefault="00C409B9" w:rsidP="00DB51D9"/>
          <w:p w:rsidR="00C409B9" w:rsidRDefault="00C409B9" w:rsidP="00DB51D9"/>
        </w:tc>
      </w:tr>
      <w:tr w:rsidR="00DB51D9" w:rsidTr="00E56DBA"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DB51D9" w:rsidRPr="00DB51D9" w:rsidRDefault="00DB51D9" w:rsidP="00DB51D9">
            <w:pPr>
              <w:rPr>
                <w:sz w:val="28"/>
                <w:szCs w:val="28"/>
              </w:rPr>
            </w:pPr>
            <w:r w:rsidRPr="00DB51D9">
              <w:rPr>
                <w:sz w:val="28"/>
                <w:szCs w:val="28"/>
              </w:rPr>
              <w:t>Themes</w:t>
            </w:r>
          </w:p>
        </w:tc>
        <w:tc>
          <w:tcPr>
            <w:tcW w:w="4590" w:type="dxa"/>
            <w:gridSpan w:val="2"/>
            <w:shd w:val="clear" w:color="auto" w:fill="8DB3E2" w:themeFill="text2" w:themeFillTint="66"/>
          </w:tcPr>
          <w:p w:rsidR="00DB51D9" w:rsidRPr="00DB51D9" w:rsidRDefault="00DB51D9" w:rsidP="00DB51D9">
            <w:pPr>
              <w:rPr>
                <w:sz w:val="28"/>
                <w:szCs w:val="28"/>
              </w:rPr>
            </w:pPr>
            <w:r w:rsidRPr="00DB51D9">
              <w:rPr>
                <w:sz w:val="28"/>
                <w:szCs w:val="28"/>
              </w:rPr>
              <w:t>Order of importance</w:t>
            </w:r>
          </w:p>
        </w:tc>
        <w:tc>
          <w:tcPr>
            <w:tcW w:w="2250" w:type="dxa"/>
            <w:shd w:val="clear" w:color="auto" w:fill="8DB3E2" w:themeFill="text2" w:themeFillTint="66"/>
          </w:tcPr>
          <w:p w:rsidR="00DB51D9" w:rsidRPr="00DB51D9" w:rsidRDefault="00DB51D9" w:rsidP="00DB51D9">
            <w:pPr>
              <w:rPr>
                <w:sz w:val="28"/>
                <w:szCs w:val="28"/>
              </w:rPr>
            </w:pPr>
            <w:r w:rsidRPr="00DB51D9">
              <w:rPr>
                <w:sz w:val="28"/>
                <w:szCs w:val="28"/>
              </w:rPr>
              <w:t>Option ranking:</w:t>
            </w:r>
          </w:p>
        </w:tc>
      </w:tr>
      <w:tr w:rsidR="00DB51D9" w:rsidTr="00E56DBA"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1D9" w:rsidRDefault="00DB51D9" w:rsidP="00DB51D9"/>
          <w:p w:rsidR="00DB51D9" w:rsidRDefault="00DB51D9" w:rsidP="00DB51D9"/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1D9" w:rsidRDefault="00DB51D9" w:rsidP="00DB51D9"/>
        </w:tc>
        <w:tc>
          <w:tcPr>
            <w:tcW w:w="4590" w:type="dxa"/>
            <w:gridSpan w:val="2"/>
            <w:tcBorders>
              <w:left w:val="single" w:sz="4" w:space="0" w:color="auto"/>
            </w:tcBorders>
          </w:tcPr>
          <w:p w:rsidR="00DB51D9" w:rsidRDefault="00DB51D9" w:rsidP="00DB51D9"/>
        </w:tc>
        <w:tc>
          <w:tcPr>
            <w:tcW w:w="2250" w:type="dxa"/>
          </w:tcPr>
          <w:p w:rsidR="00DB51D9" w:rsidRDefault="00DB51D9" w:rsidP="00DB51D9">
            <w:r>
              <w:t>1)</w:t>
            </w:r>
          </w:p>
        </w:tc>
      </w:tr>
      <w:tr w:rsidR="00DB51D9" w:rsidTr="00E56DBA">
        <w:trPr>
          <w:trHeight w:val="314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1D9" w:rsidRDefault="00DB51D9" w:rsidP="00DB51D9"/>
          <w:p w:rsidR="00DB51D9" w:rsidRDefault="00DB51D9" w:rsidP="00DB51D9"/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1D9" w:rsidRDefault="00DB51D9"/>
          <w:p w:rsidR="00DB51D9" w:rsidRDefault="00DB51D9" w:rsidP="00DB51D9"/>
        </w:tc>
        <w:tc>
          <w:tcPr>
            <w:tcW w:w="4590" w:type="dxa"/>
            <w:gridSpan w:val="2"/>
            <w:tcBorders>
              <w:left w:val="single" w:sz="4" w:space="0" w:color="auto"/>
            </w:tcBorders>
          </w:tcPr>
          <w:p w:rsidR="00DB51D9" w:rsidRDefault="00DB51D9" w:rsidP="00DB51D9"/>
        </w:tc>
        <w:tc>
          <w:tcPr>
            <w:tcW w:w="2250" w:type="dxa"/>
          </w:tcPr>
          <w:p w:rsidR="00DB51D9" w:rsidRDefault="00DB51D9" w:rsidP="00DB51D9">
            <w:r>
              <w:t>2)</w:t>
            </w:r>
          </w:p>
        </w:tc>
      </w:tr>
      <w:tr w:rsidR="00DB51D9" w:rsidTr="00E56DBA"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1D9" w:rsidRDefault="00DB51D9" w:rsidP="00DB51D9"/>
          <w:p w:rsidR="00DB51D9" w:rsidRDefault="00DB51D9" w:rsidP="00DB51D9"/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1D9" w:rsidRDefault="00DB51D9" w:rsidP="00DB51D9"/>
        </w:tc>
        <w:tc>
          <w:tcPr>
            <w:tcW w:w="4590" w:type="dxa"/>
            <w:gridSpan w:val="2"/>
            <w:tcBorders>
              <w:left w:val="single" w:sz="4" w:space="0" w:color="auto"/>
            </w:tcBorders>
          </w:tcPr>
          <w:p w:rsidR="00DB51D9" w:rsidRDefault="00DB51D9" w:rsidP="00DB51D9"/>
        </w:tc>
        <w:tc>
          <w:tcPr>
            <w:tcW w:w="2250" w:type="dxa"/>
          </w:tcPr>
          <w:p w:rsidR="00DB51D9" w:rsidRDefault="00DB51D9" w:rsidP="00DB51D9">
            <w:r>
              <w:t>3)</w:t>
            </w:r>
          </w:p>
        </w:tc>
      </w:tr>
    </w:tbl>
    <w:p w:rsidR="0055527A" w:rsidRDefault="0055527A"/>
    <w:sectPr w:rsidR="0055527A" w:rsidSect="00DB5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693618"/>
    <w:rsid w:val="00106AAE"/>
    <w:rsid w:val="001F6E0D"/>
    <w:rsid w:val="003E08AD"/>
    <w:rsid w:val="00486B7E"/>
    <w:rsid w:val="004D103C"/>
    <w:rsid w:val="0055527A"/>
    <w:rsid w:val="00590293"/>
    <w:rsid w:val="005E7461"/>
    <w:rsid w:val="006833BD"/>
    <w:rsid w:val="00693618"/>
    <w:rsid w:val="007F2425"/>
    <w:rsid w:val="0081386F"/>
    <w:rsid w:val="00BF162F"/>
    <w:rsid w:val="00C409B9"/>
    <w:rsid w:val="00DB51D9"/>
    <w:rsid w:val="00E5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PGSP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clinicuser</dc:creator>
  <cp:keywords/>
  <dc:description/>
  <cp:lastModifiedBy>Karlin</cp:lastModifiedBy>
  <cp:revision>3</cp:revision>
  <dcterms:created xsi:type="dcterms:W3CDTF">2014-09-05T18:01:00Z</dcterms:created>
  <dcterms:modified xsi:type="dcterms:W3CDTF">2014-09-05T20:31:00Z</dcterms:modified>
</cp:coreProperties>
</file>